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0"/>
        <w:gridCol w:w="2986"/>
        <w:gridCol w:w="1086"/>
        <w:gridCol w:w="1491"/>
        <w:gridCol w:w="1765"/>
        <w:gridCol w:w="1603"/>
      </w:tblGrid>
      <w:tr w:rsidR="00ED48E2" w:rsidRPr="00B43C51" w14:paraId="21AD9FCA" w14:textId="77777777" w:rsidTr="00641AC8">
        <w:trPr>
          <w:trHeight w:val="30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3E823449" w14:textId="77777777" w:rsidR="00ED48E2" w:rsidRPr="001F0648" w:rsidRDefault="00ED48E2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bookmarkStart w:id="0" w:name="_Hlk84326527"/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Fecha Elaboración</w:t>
            </w:r>
          </w:p>
          <w:p w14:paraId="241CB913" w14:textId="77777777" w:rsidR="00ED48E2" w:rsidRPr="00B43C51" w:rsidRDefault="00ED48E2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Date</w:t>
            </w:r>
          </w:p>
        </w:tc>
        <w:tc>
          <w:tcPr>
            <w:tcW w:w="1387" w:type="pct"/>
            <w:tcBorders>
              <w:top w:val="single" w:sz="4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7CF4DE99" w14:textId="77777777" w:rsidR="00ED48E2" w:rsidRDefault="00ED48E2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Cliente / Proveedor:</w:t>
            </w:r>
          </w:p>
          <w:p w14:paraId="590C8579" w14:textId="77777777" w:rsidR="00ED48E2" w:rsidRPr="00B43C51" w:rsidRDefault="00ED48E2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Customer/</w:t>
            </w: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Supplier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bottom w:val="nil"/>
              <w:right w:val="single" w:sz="6" w:space="0" w:color="auto"/>
            </w:tcBorders>
            <w:shd w:val="clear" w:color="auto" w:fill="1F3864" w:themeFill="accent1" w:themeFillShade="80"/>
            <w:vAlign w:val="center"/>
          </w:tcPr>
          <w:p w14:paraId="50695064" w14:textId="77777777" w:rsidR="00ED48E2" w:rsidRDefault="00ED48E2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Orden de Trabajo / O.C.</w:t>
            </w:r>
          </w:p>
          <w:p w14:paraId="733DF992" w14:textId="77777777" w:rsidR="00ED48E2" w:rsidRPr="00B43C51" w:rsidRDefault="00ED48E2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Work Order</w:t>
            </w:r>
            <w:r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 xml:space="preserve"> / Purchase Order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21DAA74F" w14:textId="77777777" w:rsidR="00ED48E2" w:rsidRDefault="00ED48E2" w:rsidP="00ED48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Referencia</w:t>
            </w:r>
          </w:p>
          <w:p w14:paraId="2358D344" w14:textId="5C51535F" w:rsidR="00ED48E2" w:rsidRPr="00ED48E2" w:rsidRDefault="00ED48E2" w:rsidP="00ED48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Reference</w:t>
            </w:r>
          </w:p>
        </w:tc>
      </w:tr>
      <w:tr w:rsidR="00ED48E2" w:rsidRPr="00ED0F40" w14:paraId="77ADA67D" w14:textId="77777777" w:rsidTr="00641AC8">
        <w:trPr>
          <w:trHeight w:val="369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D7C8D3" w14:textId="77777777" w:rsidR="00ED48E2" w:rsidRPr="00A335B2" w:rsidRDefault="00ED48E2" w:rsidP="001B41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7" w:type="pct"/>
            <w:tcBorders>
              <w:top w:val="nil"/>
            </w:tcBorders>
            <w:shd w:val="clear" w:color="auto" w:fill="auto"/>
            <w:vAlign w:val="center"/>
          </w:tcPr>
          <w:p w14:paraId="1D400239" w14:textId="77777777" w:rsidR="00ED48E2" w:rsidRPr="00A335B2" w:rsidRDefault="00ED48E2" w:rsidP="001B41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pct"/>
            <w:gridSpan w:val="2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A207B2" w14:textId="77777777" w:rsidR="00ED48E2" w:rsidRPr="00A335B2" w:rsidRDefault="00ED48E2" w:rsidP="001B41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5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BC24" w14:textId="2BA79CCD" w:rsidR="00ED48E2" w:rsidRPr="00A335B2" w:rsidRDefault="00ED48E2" w:rsidP="001B41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644" w:rsidRPr="00B43C51" w14:paraId="336E695C" w14:textId="77777777" w:rsidTr="00641AC8">
        <w:trPr>
          <w:trHeight w:val="300"/>
          <w:jc w:val="center"/>
        </w:trPr>
        <w:tc>
          <w:tcPr>
            <w:tcW w:w="850" w:type="pct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5BD8FB8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N° de Parte:</w:t>
            </w:r>
          </w:p>
          <w:p w14:paraId="2E363619" w14:textId="77777777" w:rsidR="00837644" w:rsidRPr="00B43C51" w:rsidRDefault="00837644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Part N°</w:t>
            </w:r>
          </w:p>
        </w:tc>
        <w:tc>
          <w:tcPr>
            <w:tcW w:w="1387" w:type="pct"/>
            <w:tcBorders>
              <w:bottom w:val="nil"/>
            </w:tcBorders>
            <w:shd w:val="clear" w:color="auto" w:fill="1F3864" w:themeFill="accent1" w:themeFillShade="80"/>
            <w:vAlign w:val="center"/>
          </w:tcPr>
          <w:p w14:paraId="70C61E91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Descripción</w:t>
            </w:r>
          </w:p>
          <w:p w14:paraId="7B8F976F" w14:textId="77777777" w:rsidR="00837644" w:rsidRPr="00B43C51" w:rsidRDefault="00837644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Description</w:t>
            </w:r>
          </w:p>
        </w:tc>
        <w:tc>
          <w:tcPr>
            <w:tcW w:w="504" w:type="pct"/>
            <w:tcBorders>
              <w:top w:val="single" w:sz="6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4EB179C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Partida</w:t>
            </w: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:</w:t>
            </w:r>
          </w:p>
          <w:p w14:paraId="0999BC42" w14:textId="77777777" w:rsidR="00837644" w:rsidRPr="00B43C51" w:rsidRDefault="00837644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Line item</w:t>
            </w: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:</w:t>
            </w:r>
          </w:p>
        </w:tc>
        <w:tc>
          <w:tcPr>
            <w:tcW w:w="693" w:type="pct"/>
            <w:tcBorders>
              <w:top w:val="single" w:sz="6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69D7F83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Cantidad:</w:t>
            </w:r>
          </w:p>
          <w:p w14:paraId="1D59E6F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Quantity:</w:t>
            </w:r>
          </w:p>
        </w:tc>
        <w:tc>
          <w:tcPr>
            <w:tcW w:w="820" w:type="pct"/>
            <w:tcBorders>
              <w:top w:val="single" w:sz="6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1CFF5AA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Colada</w:t>
            </w:r>
          </w:p>
          <w:p w14:paraId="0B461509" w14:textId="77777777" w:rsidR="00837644" w:rsidRPr="00B43C51" w:rsidRDefault="00837644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Casting</w:t>
            </w:r>
          </w:p>
        </w:tc>
        <w:tc>
          <w:tcPr>
            <w:tcW w:w="745" w:type="pct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1AA1B59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Dibujo</w:t>
            </w:r>
          </w:p>
          <w:p w14:paraId="48C11C7B" w14:textId="77777777" w:rsidR="00837644" w:rsidRPr="00B43C51" w:rsidRDefault="00837644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Drawing</w:t>
            </w:r>
          </w:p>
        </w:tc>
      </w:tr>
      <w:tr w:rsidR="00837644" w:rsidRPr="00CF37D4" w14:paraId="30D570DB" w14:textId="77777777" w:rsidTr="00641AC8">
        <w:trPr>
          <w:trHeight w:val="3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CBD9F" w14:textId="73ACBF58" w:rsidR="00837644" w:rsidRPr="00B36561" w:rsidRDefault="00837644" w:rsidP="00A47BE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8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935661" w14:textId="77A181DA" w:rsidR="00837644" w:rsidRPr="00CF37D4" w:rsidRDefault="00837644" w:rsidP="00A47BEC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50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658402" w14:textId="77777777" w:rsidR="00837644" w:rsidRPr="00CF37D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86001E" w14:textId="77777777" w:rsidR="00837644" w:rsidRPr="00CF37D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  <w:tc>
          <w:tcPr>
            <w:tcW w:w="82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BF4C00" w14:textId="77777777" w:rsidR="00837644" w:rsidRPr="00CF37D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  <w:tc>
          <w:tcPr>
            <w:tcW w:w="745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7252" w14:textId="58372390" w:rsidR="00837644" w:rsidRPr="00CF37D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</w:tr>
      <w:bookmarkEnd w:id="0"/>
    </w:tbl>
    <w:p w14:paraId="07575CD3" w14:textId="77777777" w:rsidR="00837644" w:rsidRPr="00CF37D4" w:rsidRDefault="00837644" w:rsidP="00837644">
      <w:pPr>
        <w:spacing w:after="0" w:line="240" w:lineRule="auto"/>
        <w:rPr>
          <w:rFonts w:ascii="Arial" w:hAnsi="Arial" w:cs="Arial"/>
          <w:sz w:val="12"/>
          <w:szCs w:val="12"/>
          <w:lang w:val="en-US"/>
        </w:rPr>
      </w:pPr>
    </w:p>
    <w:tbl>
      <w:tblPr>
        <w:tblW w:w="499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1418"/>
        <w:gridCol w:w="1489"/>
        <w:gridCol w:w="587"/>
        <w:gridCol w:w="1419"/>
        <w:gridCol w:w="1490"/>
        <w:gridCol w:w="587"/>
        <w:gridCol w:w="1421"/>
        <w:gridCol w:w="1746"/>
      </w:tblGrid>
      <w:tr w:rsidR="00837644" w:rsidRPr="00641AC8" w14:paraId="1605A873" w14:textId="77777777" w:rsidTr="00641AC8">
        <w:trPr>
          <w:trHeight w:val="232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3D90C74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CARACTERÍSTICAS Y ESPECIFICACIONES A SER EVALUADAS</w:t>
            </w:r>
          </w:p>
          <w:p w14:paraId="763979E1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val="en-US" w:eastAsia="es-MX"/>
              </w:rPr>
              <w:t>Characteristics and Specifications to be Evaluated</w:t>
            </w:r>
          </w:p>
        </w:tc>
      </w:tr>
      <w:tr w:rsidR="00837644" w:rsidRPr="001F0648" w14:paraId="3FC9AD14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00"/>
          <w:jc w:val="center"/>
        </w:trPr>
        <w:tc>
          <w:tcPr>
            <w:tcW w:w="269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21BF30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84325847"/>
            <w:r w:rsidRPr="001F0648">
              <w:rPr>
                <w:rFonts w:ascii="Arial" w:hAnsi="Arial" w:cs="Arial"/>
                <w:b/>
                <w:sz w:val="18"/>
                <w:szCs w:val="18"/>
              </w:rPr>
              <w:t>Ítem</w:t>
            </w:r>
          </w:p>
          <w:p w14:paraId="35485187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Cs/>
                <w:sz w:val="14"/>
                <w:szCs w:val="14"/>
              </w:rPr>
              <w:t>Ítem</w:t>
            </w:r>
          </w:p>
        </w:tc>
        <w:tc>
          <w:tcPr>
            <w:tcW w:w="667" w:type="pct"/>
            <w:shd w:val="clear" w:color="auto" w:fill="D9D9D9"/>
            <w:vAlign w:val="center"/>
          </w:tcPr>
          <w:p w14:paraId="326C822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Característica</w:t>
            </w:r>
          </w:p>
          <w:p w14:paraId="07CB0C4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Feature</w:t>
            </w:r>
          </w:p>
        </w:tc>
        <w:tc>
          <w:tcPr>
            <w:tcW w:w="700" w:type="pct"/>
            <w:shd w:val="clear" w:color="auto" w:fill="D9D9D9"/>
            <w:vAlign w:val="center"/>
          </w:tcPr>
          <w:p w14:paraId="13A208E3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Especificación</w:t>
            </w:r>
          </w:p>
          <w:p w14:paraId="4A3B95D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Specification</w:t>
            </w:r>
          </w:p>
        </w:tc>
        <w:tc>
          <w:tcPr>
            <w:tcW w:w="269" w:type="pct"/>
            <w:shd w:val="clear" w:color="auto" w:fill="D9D9D9"/>
            <w:vAlign w:val="center"/>
          </w:tcPr>
          <w:p w14:paraId="6AEFA3A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Ítem</w:t>
            </w:r>
          </w:p>
          <w:p w14:paraId="066736D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Cs/>
                <w:sz w:val="14"/>
                <w:szCs w:val="14"/>
              </w:rPr>
              <w:t>Ítem</w:t>
            </w:r>
          </w:p>
        </w:tc>
        <w:tc>
          <w:tcPr>
            <w:tcW w:w="667" w:type="pct"/>
            <w:shd w:val="clear" w:color="auto" w:fill="D9D9D9"/>
            <w:vAlign w:val="center"/>
          </w:tcPr>
          <w:p w14:paraId="40B0581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Característica</w:t>
            </w:r>
          </w:p>
          <w:p w14:paraId="48300661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Feature</w:t>
            </w:r>
          </w:p>
        </w:tc>
        <w:tc>
          <w:tcPr>
            <w:tcW w:w="700" w:type="pct"/>
            <w:shd w:val="clear" w:color="auto" w:fill="D9D9D9"/>
            <w:vAlign w:val="center"/>
          </w:tcPr>
          <w:p w14:paraId="75718E8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Especificación</w:t>
            </w:r>
          </w:p>
          <w:p w14:paraId="2075C256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Specification</w:t>
            </w:r>
          </w:p>
        </w:tc>
        <w:tc>
          <w:tcPr>
            <w:tcW w:w="269" w:type="pct"/>
            <w:shd w:val="clear" w:color="auto" w:fill="D9D9D9"/>
            <w:vAlign w:val="center"/>
          </w:tcPr>
          <w:p w14:paraId="60AD294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Ítem</w:t>
            </w:r>
          </w:p>
          <w:p w14:paraId="6E160A18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Cs/>
                <w:sz w:val="14"/>
                <w:szCs w:val="14"/>
              </w:rPr>
              <w:t>Ítem</w:t>
            </w:r>
          </w:p>
        </w:tc>
        <w:tc>
          <w:tcPr>
            <w:tcW w:w="668" w:type="pct"/>
            <w:shd w:val="clear" w:color="auto" w:fill="D9D9D9"/>
            <w:vAlign w:val="center"/>
          </w:tcPr>
          <w:p w14:paraId="5E8E317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Característica</w:t>
            </w:r>
          </w:p>
          <w:p w14:paraId="100D11C8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Feature</w:t>
            </w:r>
          </w:p>
        </w:tc>
        <w:tc>
          <w:tcPr>
            <w:tcW w:w="791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06FCDD1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Especificación</w:t>
            </w:r>
          </w:p>
          <w:p w14:paraId="3C37B28D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Specification</w:t>
            </w:r>
          </w:p>
        </w:tc>
      </w:tr>
      <w:bookmarkEnd w:id="1"/>
      <w:tr w:rsidR="00837644" w:rsidRPr="001F0648" w14:paraId="41FC620E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1"/>
          <w:jc w:val="center"/>
        </w:trPr>
        <w:tc>
          <w:tcPr>
            <w:tcW w:w="269" w:type="pct"/>
            <w:tcBorders>
              <w:left w:val="single" w:sz="4" w:space="0" w:color="auto"/>
            </w:tcBorders>
            <w:shd w:val="pct10" w:color="auto" w:fill="auto"/>
            <w:vAlign w:val="center"/>
          </w:tcPr>
          <w:p w14:paraId="3701BAA6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86238B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Exterior (O)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4B277A9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6.000”</w:t>
            </w:r>
          </w:p>
        </w:tc>
        <w:tc>
          <w:tcPr>
            <w:tcW w:w="269" w:type="pct"/>
            <w:shd w:val="clear" w:color="auto" w:fill="D9D9D9" w:themeFill="background1" w:themeFillShade="D9"/>
            <w:vAlign w:val="center"/>
          </w:tcPr>
          <w:p w14:paraId="4497853E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667" w:type="pct"/>
            <w:vAlign w:val="center"/>
          </w:tcPr>
          <w:p w14:paraId="03DF7BCF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Cuello (X)</w:t>
            </w:r>
          </w:p>
        </w:tc>
        <w:tc>
          <w:tcPr>
            <w:tcW w:w="700" w:type="pct"/>
            <w:vAlign w:val="center"/>
          </w:tcPr>
          <w:p w14:paraId="2F9D7756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3.060”</w:t>
            </w:r>
          </w:p>
        </w:tc>
        <w:tc>
          <w:tcPr>
            <w:tcW w:w="269" w:type="pct"/>
            <w:shd w:val="pct10" w:color="auto" w:fill="auto"/>
            <w:vAlign w:val="center"/>
          </w:tcPr>
          <w:p w14:paraId="46F7EE7E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0851FDB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DCB (W)</w:t>
            </w:r>
          </w:p>
        </w:tc>
        <w:tc>
          <w:tcPr>
            <w:tcW w:w="79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23E45B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4.750” ± 0.060”</w:t>
            </w:r>
          </w:p>
        </w:tc>
      </w:tr>
      <w:tr w:rsidR="00837644" w:rsidRPr="001F0648" w14:paraId="490AFD84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1"/>
          <w:jc w:val="center"/>
        </w:trPr>
        <w:tc>
          <w:tcPr>
            <w:tcW w:w="269" w:type="pct"/>
            <w:tcBorders>
              <w:left w:val="single" w:sz="4" w:space="0" w:color="auto"/>
            </w:tcBorders>
            <w:shd w:val="pct10" w:color="auto" w:fill="auto"/>
            <w:vAlign w:val="center"/>
          </w:tcPr>
          <w:p w14:paraId="0A4A9B9D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B40986B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Interior Mayor (B)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8243E87" w14:textId="77777777" w:rsidR="00837644" w:rsidRPr="001F0648" w:rsidRDefault="00837644" w:rsidP="001B41A5">
            <w:pPr>
              <w:spacing w:after="0" w:line="240" w:lineRule="auto"/>
              <w:ind w:left="-107" w:right="-10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2.440” min</w:t>
            </w:r>
          </w:p>
        </w:tc>
        <w:tc>
          <w:tcPr>
            <w:tcW w:w="269" w:type="pct"/>
            <w:shd w:val="clear" w:color="auto" w:fill="D9D9D9" w:themeFill="background1" w:themeFillShade="D9"/>
            <w:vAlign w:val="center"/>
          </w:tcPr>
          <w:p w14:paraId="117F8C0D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667" w:type="pct"/>
            <w:vAlign w:val="center"/>
          </w:tcPr>
          <w:p w14:paraId="652C7B61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Longitud (Y)</w:t>
            </w:r>
          </w:p>
        </w:tc>
        <w:tc>
          <w:tcPr>
            <w:tcW w:w="700" w:type="pct"/>
            <w:vAlign w:val="center"/>
          </w:tcPr>
          <w:p w14:paraId="76861BF7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0.940” ± 0.060”</w:t>
            </w:r>
          </w:p>
        </w:tc>
        <w:tc>
          <w:tcPr>
            <w:tcW w:w="269" w:type="pct"/>
            <w:shd w:val="pct10" w:color="auto" w:fill="auto"/>
            <w:vAlign w:val="center"/>
          </w:tcPr>
          <w:p w14:paraId="11EBC9DF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L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DAC1C4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Inspección Visual</w:t>
            </w:r>
          </w:p>
        </w:tc>
        <w:tc>
          <w:tcPr>
            <w:tcW w:w="79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C6507F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Aceptado/Rechazado</w:t>
            </w:r>
          </w:p>
        </w:tc>
      </w:tr>
      <w:tr w:rsidR="00837644" w:rsidRPr="001F0648" w14:paraId="3F4699D6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1"/>
          <w:jc w:val="center"/>
        </w:trPr>
        <w:tc>
          <w:tcPr>
            <w:tcW w:w="269" w:type="pct"/>
            <w:tcBorders>
              <w:left w:val="single" w:sz="4" w:space="0" w:color="auto"/>
            </w:tcBorders>
            <w:shd w:val="pct10" w:color="auto" w:fill="auto"/>
            <w:vAlign w:val="center"/>
          </w:tcPr>
          <w:p w14:paraId="45AC81A7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5F6AF3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Profundidad Caja (D)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63ABEE99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0.690” min</w:t>
            </w:r>
          </w:p>
        </w:tc>
        <w:tc>
          <w:tcPr>
            <w:tcW w:w="269" w:type="pct"/>
            <w:shd w:val="clear" w:color="auto" w:fill="D9D9D9" w:themeFill="background1" w:themeFillShade="D9"/>
            <w:vAlign w:val="center"/>
          </w:tcPr>
          <w:p w14:paraId="55ED50D4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667" w:type="pct"/>
            <w:vAlign w:val="center"/>
          </w:tcPr>
          <w:p w14:paraId="0C42A86A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RF</w:t>
            </w:r>
          </w:p>
        </w:tc>
        <w:tc>
          <w:tcPr>
            <w:tcW w:w="700" w:type="pct"/>
            <w:vAlign w:val="center"/>
          </w:tcPr>
          <w:p w14:paraId="7443A459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3.620” ± 0.030” </w:t>
            </w:r>
          </w:p>
        </w:tc>
        <w:tc>
          <w:tcPr>
            <w:tcW w:w="269" w:type="pct"/>
            <w:shd w:val="pct10" w:color="auto" w:fill="auto"/>
            <w:vAlign w:val="center"/>
          </w:tcPr>
          <w:p w14:paraId="6204F339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2F3CC8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F9B2A2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7644" w:rsidRPr="001F0648" w14:paraId="0C63C06F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1"/>
          <w:jc w:val="center"/>
        </w:trPr>
        <w:tc>
          <w:tcPr>
            <w:tcW w:w="269" w:type="pct"/>
            <w:tcBorders>
              <w:left w:val="single" w:sz="4" w:space="0" w:color="auto"/>
            </w:tcBorders>
            <w:shd w:val="pct10" w:color="auto" w:fill="auto"/>
            <w:vAlign w:val="center"/>
          </w:tcPr>
          <w:p w14:paraId="12888E4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BC7AE2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Interior Menor (B)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567034DA" w14:textId="77777777" w:rsidR="00837644" w:rsidRPr="00C92CD9" w:rsidRDefault="00837644" w:rsidP="001B41A5">
            <w:pPr>
              <w:pStyle w:val="Prrafodelista"/>
              <w:ind w:left="-10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1.939” ± 0.030”</w:t>
            </w:r>
          </w:p>
        </w:tc>
        <w:tc>
          <w:tcPr>
            <w:tcW w:w="269" w:type="pct"/>
            <w:shd w:val="clear" w:color="auto" w:fill="D9D9D9" w:themeFill="background1" w:themeFillShade="D9"/>
            <w:vAlign w:val="center"/>
          </w:tcPr>
          <w:p w14:paraId="29A87B9E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667" w:type="pct"/>
            <w:vAlign w:val="center"/>
          </w:tcPr>
          <w:p w14:paraId="3F9B2FDE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Altura RF</w:t>
            </w:r>
          </w:p>
        </w:tc>
        <w:tc>
          <w:tcPr>
            <w:tcW w:w="700" w:type="pct"/>
            <w:vAlign w:val="center"/>
          </w:tcPr>
          <w:p w14:paraId="3F883ED3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0.060”</w:t>
            </w:r>
          </w:p>
        </w:tc>
        <w:tc>
          <w:tcPr>
            <w:tcW w:w="269" w:type="pct"/>
            <w:shd w:val="pct10" w:color="auto" w:fill="auto"/>
            <w:vAlign w:val="center"/>
          </w:tcPr>
          <w:p w14:paraId="68DF030F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E85518E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969F22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7644" w:rsidRPr="001F0648" w14:paraId="120B1565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1"/>
          <w:jc w:val="center"/>
        </w:trPr>
        <w:tc>
          <w:tcPr>
            <w:tcW w:w="269" w:type="pct"/>
            <w:tcBorders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69DA1725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6E8D0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Espesor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E75D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0.690”, +0.120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”,   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     -0.000”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CC7455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center"/>
          </w:tcPr>
          <w:p w14:paraId="19979AA7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Barrenos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</w:tcPr>
          <w:p w14:paraId="6814ADDD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0.750”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C5EF62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58A68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B4F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08242" w14:textId="77777777" w:rsidR="00837644" w:rsidRDefault="00837644" w:rsidP="00837644">
      <w:p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1137"/>
        <w:gridCol w:w="1124"/>
        <w:gridCol w:w="1124"/>
        <w:gridCol w:w="1124"/>
        <w:gridCol w:w="1127"/>
        <w:gridCol w:w="1127"/>
        <w:gridCol w:w="1129"/>
        <w:gridCol w:w="1129"/>
        <w:gridCol w:w="23"/>
        <w:gridCol w:w="1056"/>
      </w:tblGrid>
      <w:tr w:rsidR="00837644" w:rsidRPr="00ED0F40" w14:paraId="5F188573" w14:textId="77777777" w:rsidTr="00641AC8">
        <w:trPr>
          <w:trHeight w:val="8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1BD1EB2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EQUIPO DE MEDICIÓN UTILIZADO</w:t>
            </w:r>
          </w:p>
          <w:p w14:paraId="5F37147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Measuring Equipment Used</w:t>
            </w:r>
          </w:p>
        </w:tc>
      </w:tr>
      <w:tr w:rsidR="00837644" w:rsidRPr="00ED0F40" w14:paraId="079031A2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AC4686A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COD</w:t>
            </w:r>
          </w:p>
        </w:tc>
        <w:tc>
          <w:tcPr>
            <w:tcW w:w="4222" w:type="pct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E689F7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647B24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0A2E6BD9" w14:textId="77777777" w:rsidTr="00641AC8">
        <w:trPr>
          <w:trHeight w:val="126"/>
          <w:jc w:val="center"/>
        </w:trPr>
        <w:tc>
          <w:tcPr>
            <w:tcW w:w="298" w:type="pct"/>
            <w:vMerge w:val="restart"/>
            <w:tcBorders>
              <w:top w:val="single" w:sz="12" w:space="0" w:color="000000"/>
              <w:left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14:paraId="41CCB86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14:paraId="65CBACE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Pza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No. Item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02" w:type="pct"/>
            <w:gridSpan w:val="10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51B5C19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RESULTADOS DE LAS EVALUACIONES DE CARACTERÍSTICAS</w:t>
            </w:r>
          </w:p>
          <w:p w14:paraId="44D067E4" w14:textId="77777777" w:rsidR="00837644" w:rsidRPr="00AC742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Results Of Feature Assessments</w:t>
            </w:r>
          </w:p>
        </w:tc>
      </w:tr>
      <w:tr w:rsidR="00837644" w:rsidRPr="00ED0F40" w14:paraId="61C23FCB" w14:textId="77777777" w:rsidTr="00641AC8">
        <w:trPr>
          <w:trHeight w:val="57"/>
          <w:jc w:val="center"/>
        </w:trPr>
        <w:tc>
          <w:tcPr>
            <w:tcW w:w="298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1EC2B6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C4960B6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610079A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0005E7D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9359616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7CB9812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895A85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0687F47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3E7A6ED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pct10" w:color="auto" w:fill="auto"/>
            <w:vAlign w:val="center"/>
          </w:tcPr>
          <w:p w14:paraId="58FBADA9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Resultados</w:t>
            </w:r>
          </w:p>
          <w:p w14:paraId="4A4204E2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Results</w:t>
            </w:r>
          </w:p>
        </w:tc>
      </w:tr>
      <w:tr w:rsidR="00837644" w:rsidRPr="00ED0F40" w14:paraId="15223B81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4164BF3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66C972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EEE653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AACD5F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399B51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AC5AC3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C6BB66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B418F1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D1C5BD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53FC67A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25C26E5A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D518DA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B4AFB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AC6BE9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8AE4B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C7571B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09736A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4190DC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0321BA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D5AB9E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5C9A47D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CD245D9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F10407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862A4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F10310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B3651A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E6772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D75580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9BFB88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B15CEC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EAB998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82E21C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3268ECF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9CE9A61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605618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77ADC7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F68C76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1B786B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B8572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2F434E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9D810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E6C4CA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BC5825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351943DB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9418C6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2B4A9F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7E8E19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24141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225CF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456321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9CBC66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9879D3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2A7E0A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4D619EE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207437C9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54CF6C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4A448C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D889FE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D6B682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87E7D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4D672E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202160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513E0C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6A35B7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53F95D1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6DE150D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58CCEFF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EDD03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59EE6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81BBB2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AE6FFC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AEEB1B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2244CB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5A0BC4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2641D4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5C30D3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AB5B581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0DA5E0D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456F9C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7B8439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305057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2AE8BF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3BE9A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E7EA51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B90813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1BA8368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B50180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AB32542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800F938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65ADA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C32D5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AE53D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D4448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1553FE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E81C42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350003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F24055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3EE5EA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3E1A2BA3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5A92BF8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6089E8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3B5E42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3FD85F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009A67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4399C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6FB89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A0878E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212204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C6D747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BD21BE0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D08D26D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67D5AA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20B248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08494B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94B577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A66BE8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2A9170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BE4CE98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3D6646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2D68C5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9D90F28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6844467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B41102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A14FE2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2663C0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7191AE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928F0C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2A996E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F0ECD8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EF4AC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8135CB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341DF4C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727453A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89797C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AA6F26E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1AF3BD4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A971400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0E711A1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9C07DB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BE6498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9EB7C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FFC0B1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2563DEB6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1204911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E9FDE9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62A9F9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C395D2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B7F10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EA621B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668153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203A1F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6A8F8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530FEF8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11EC1735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363C476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749C4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59B956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CC03D5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5FDAB5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FA2EAB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8126A1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7C830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4BC078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4C7A7BC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69B2F9C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942F46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8A76E2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A38F03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6403A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EC4AA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F8924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A0F9A2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39ADD5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72AD58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14F9F3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73EBD7BE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A7E437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EF3D9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D1AB26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43A1BF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450903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1B8E5D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55755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283727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7CAC2E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8A3EDE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6CD930E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9C07FC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8F28A3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BAC940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6B6BD2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B839CC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322FBD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24A77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938A4A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120F4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8E225B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5461075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14:paraId="578F550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531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0BED32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B83E1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E31C80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6D4653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D3B44A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5C55618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849CA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79920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E3B93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CCE848" w14:textId="0ED4C54D" w:rsidR="00837644" w:rsidRPr="00837644" w:rsidRDefault="00837644" w:rsidP="00837644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RESULTADOS</w:t>
      </w:r>
      <w:r w:rsidRPr="00414E03">
        <w:rPr>
          <w:rFonts w:ascii="Arial" w:hAnsi="Arial" w:cs="Arial"/>
          <w:b/>
          <w:bCs/>
          <w:sz w:val="16"/>
          <w:szCs w:val="16"/>
        </w:rPr>
        <w:t>: A</w:t>
      </w:r>
      <w:r w:rsidRPr="00414E03">
        <w:rPr>
          <w:rFonts w:ascii="Arial" w:hAnsi="Arial" w:cs="Arial"/>
          <w:sz w:val="16"/>
          <w:szCs w:val="16"/>
        </w:rPr>
        <w:t>=ACEPTADO</w:t>
      </w:r>
      <w:r w:rsidRPr="00414E03">
        <w:rPr>
          <w:rFonts w:ascii="Arial" w:hAnsi="Arial" w:cs="Arial"/>
          <w:b/>
          <w:bCs/>
          <w:sz w:val="16"/>
          <w:szCs w:val="16"/>
        </w:rPr>
        <w:t>; R</w:t>
      </w:r>
      <w:r w:rsidRPr="00414E03">
        <w:rPr>
          <w:rFonts w:ascii="Arial" w:hAnsi="Arial" w:cs="Arial"/>
          <w:sz w:val="16"/>
          <w:szCs w:val="16"/>
        </w:rPr>
        <w:t>=RECHAZADO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</w:t>
      </w:r>
      <w:r w:rsidRPr="00837644">
        <w:rPr>
          <w:rFonts w:ascii="Arial" w:hAnsi="Arial" w:cs="Arial"/>
          <w:b/>
          <w:bCs/>
          <w:sz w:val="12"/>
          <w:szCs w:val="12"/>
        </w:rPr>
        <w:t>RESULTS: A</w:t>
      </w:r>
      <w:r w:rsidRPr="00837644">
        <w:rPr>
          <w:rFonts w:ascii="Arial" w:hAnsi="Arial" w:cs="Arial"/>
          <w:sz w:val="12"/>
          <w:szCs w:val="12"/>
        </w:rPr>
        <w:t>=APPROVED</w:t>
      </w:r>
      <w:r w:rsidRPr="00837644">
        <w:rPr>
          <w:rFonts w:ascii="Arial" w:hAnsi="Arial" w:cs="Arial"/>
          <w:b/>
          <w:bCs/>
          <w:sz w:val="12"/>
          <w:szCs w:val="12"/>
        </w:rPr>
        <w:t>; R</w:t>
      </w:r>
      <w:r w:rsidRPr="00837644">
        <w:rPr>
          <w:rFonts w:ascii="Arial" w:hAnsi="Arial" w:cs="Arial"/>
          <w:sz w:val="12"/>
          <w:szCs w:val="12"/>
        </w:rPr>
        <w:t>=REJECTED</w:t>
      </w:r>
    </w:p>
    <w:p w14:paraId="20F7CD21" w14:textId="77777777" w:rsidR="00837644" w:rsidRPr="00837644" w:rsidRDefault="00837644" w:rsidP="00837644">
      <w:pPr>
        <w:spacing w:after="0" w:line="240" w:lineRule="auto"/>
        <w:rPr>
          <w:rFonts w:ascii="Arial" w:hAnsi="Arial" w:cs="Arial"/>
          <w:b/>
          <w:bCs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1016"/>
        <w:gridCol w:w="1141"/>
        <w:gridCol w:w="1141"/>
        <w:gridCol w:w="1141"/>
        <w:gridCol w:w="1141"/>
        <w:gridCol w:w="1142"/>
        <w:gridCol w:w="1144"/>
        <w:gridCol w:w="1144"/>
        <w:gridCol w:w="16"/>
        <w:gridCol w:w="1063"/>
      </w:tblGrid>
      <w:tr w:rsidR="00837644" w:rsidRPr="00ED0F40" w14:paraId="53BFFC0A" w14:textId="77777777" w:rsidTr="00641AC8">
        <w:trPr>
          <w:trHeight w:val="8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5D851C9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lastRenderedPageBreak/>
              <w:t>EQUIPO DE MEDICIÓN UTILIZADO</w:t>
            </w:r>
          </w:p>
          <w:p w14:paraId="56A6B02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Measuring Equipment Used</w:t>
            </w:r>
          </w:p>
        </w:tc>
      </w:tr>
      <w:tr w:rsidR="00837644" w:rsidRPr="00ED0F40" w14:paraId="195FEE02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734F6DC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COD</w:t>
            </w:r>
          </w:p>
        </w:tc>
        <w:tc>
          <w:tcPr>
            <w:tcW w:w="4207" w:type="pct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EF06A1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DDE048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1A2E6E9F" w14:textId="77777777" w:rsidTr="00641AC8">
        <w:trPr>
          <w:trHeight w:val="126"/>
          <w:jc w:val="center"/>
        </w:trPr>
        <w:tc>
          <w:tcPr>
            <w:tcW w:w="314" w:type="pct"/>
            <w:vMerge w:val="restart"/>
            <w:tcBorders>
              <w:top w:val="single" w:sz="12" w:space="0" w:color="000000"/>
              <w:left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14:paraId="103A8318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14:paraId="2FC3E45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Pza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No. Item</w:t>
            </w:r>
          </w:p>
        </w:tc>
        <w:tc>
          <w:tcPr>
            <w:tcW w:w="4686" w:type="pct"/>
            <w:gridSpan w:val="10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091AE4E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RESULTADOS DE LAS EVALUACIONES DE CARACTERÍSTICAS</w:t>
            </w:r>
          </w:p>
          <w:p w14:paraId="67CC0D7D" w14:textId="77777777" w:rsidR="00837644" w:rsidRPr="00AC742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Results Of Feature Assessments</w:t>
            </w:r>
          </w:p>
        </w:tc>
      </w:tr>
      <w:tr w:rsidR="00837644" w:rsidRPr="00ED0F40" w14:paraId="5BD33FF6" w14:textId="77777777" w:rsidTr="00641AC8">
        <w:trPr>
          <w:trHeight w:val="57"/>
          <w:jc w:val="center"/>
        </w:trPr>
        <w:tc>
          <w:tcPr>
            <w:tcW w:w="314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256870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C87EDE4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5BE1A73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909775C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B34C622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2A1EBA7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8DA55B0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B1609B1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77EB374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pct10" w:color="auto" w:fill="auto"/>
            <w:vAlign w:val="center"/>
          </w:tcPr>
          <w:p w14:paraId="72B72F3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Resultados</w:t>
            </w:r>
          </w:p>
          <w:p w14:paraId="789A8AFF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Results</w:t>
            </w:r>
          </w:p>
        </w:tc>
      </w:tr>
      <w:tr w:rsidR="00837644" w:rsidRPr="00ED0F40" w14:paraId="3812606D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249ACCA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7694D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9565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358F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A0A5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BDEC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D9DE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08B3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49184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934C26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930F6A0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40A173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9FFEA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B6071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F9DE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88E8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202642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896A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97D7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FC3A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801D40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A23EB48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672344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4CBE65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30F57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6C39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9F8A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604F9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9B58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85B33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82CA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215D1F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FDD20CA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F06161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AC155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7A449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D6462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E4AD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9AF46C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9FC1E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E9FA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E756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00A8D5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FE55BD2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13FCBA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4E9E9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E6F7A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7815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B02A3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0FAFB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09723C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7035C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CB05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695122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0D7A7988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D006D6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26B74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102D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74A80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1DA2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AF937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76DCC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1B8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7E90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F357C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D1E4C92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E9517E5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27C97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282D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392E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8A03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6F2BC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AFC3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A0B9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A87D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48994C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AFC71AB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E6C5D8C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D9BE6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2B0CD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5980A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6A33A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F0E1FB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A21F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5DB0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023F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16F6ED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33E27402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1A18A42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1D759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F553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4D75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57BC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A0EA1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01D10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87E23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FDB43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6F86FB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E399B35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18930F1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75A93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AAF1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ACD31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ACDE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9173E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D6B9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5069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B02C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4C5AAE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300F51E5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3042ACE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ADFB3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4BF13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32F11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17FFC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7B41A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4FCD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4DB8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6F45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CD91BE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214A700F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6C578DC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A7260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2C0A4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651F7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58B9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794538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1710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AD55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8423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CB1850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0093C37B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FB9C09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E7C8E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D3EA9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9A28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5CD34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3555E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EBE8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12B6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AAB6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36EE6A8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0F98DF92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FBEF051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63AD5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BAF6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5F5B1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F3BE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9D406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C7D28D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56C7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F447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D7228E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49AEF5A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6C5B05A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0B59C2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F164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79C5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5353A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7F5CB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D532D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CA48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0142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1C1D87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5E6844D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6DD3586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B29BF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D7CF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8F33CC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2D174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A3FC2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CCF9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5A79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AC80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128D0F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FB8DB0F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76E6A9F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D17C6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5E1B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2158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71D920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A39A15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B026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7FD0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3376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0E080C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D9E65D5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1B8B208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929FD1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9F6A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7794D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5274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0EAB8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F96E89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12418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67D38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7297C9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3777791B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14:paraId="20B576B5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C97C323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525F733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C891F24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37C8A1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BCA37F2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7D1237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D4A834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9B9FC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4D4C5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7E0311" w14:textId="23B8BAAB" w:rsidR="00837644" w:rsidRPr="00837644" w:rsidRDefault="00837644" w:rsidP="00837644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RESULTADOS</w:t>
      </w:r>
      <w:r w:rsidRPr="00414E03">
        <w:rPr>
          <w:rFonts w:ascii="Arial" w:hAnsi="Arial" w:cs="Arial"/>
          <w:b/>
          <w:bCs/>
          <w:sz w:val="16"/>
          <w:szCs w:val="16"/>
        </w:rPr>
        <w:t>: A</w:t>
      </w:r>
      <w:r w:rsidRPr="00414E03">
        <w:rPr>
          <w:rFonts w:ascii="Arial" w:hAnsi="Arial" w:cs="Arial"/>
          <w:sz w:val="16"/>
          <w:szCs w:val="16"/>
        </w:rPr>
        <w:t>=ACEPTADO</w:t>
      </w:r>
      <w:r w:rsidRPr="00414E03">
        <w:rPr>
          <w:rFonts w:ascii="Arial" w:hAnsi="Arial" w:cs="Arial"/>
          <w:b/>
          <w:bCs/>
          <w:sz w:val="16"/>
          <w:szCs w:val="16"/>
        </w:rPr>
        <w:t>; R</w:t>
      </w:r>
      <w:r w:rsidRPr="00414E03">
        <w:rPr>
          <w:rFonts w:ascii="Arial" w:hAnsi="Arial" w:cs="Arial"/>
          <w:sz w:val="16"/>
          <w:szCs w:val="16"/>
        </w:rPr>
        <w:t>=RECHAZADO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</w:t>
      </w:r>
      <w:r w:rsidRPr="00837644">
        <w:rPr>
          <w:rFonts w:ascii="Arial" w:hAnsi="Arial" w:cs="Arial"/>
          <w:b/>
          <w:bCs/>
          <w:sz w:val="12"/>
          <w:szCs w:val="12"/>
        </w:rPr>
        <w:t>RESULTS: A</w:t>
      </w:r>
      <w:r w:rsidRPr="00837644">
        <w:rPr>
          <w:rFonts w:ascii="Arial" w:hAnsi="Arial" w:cs="Arial"/>
          <w:sz w:val="12"/>
          <w:szCs w:val="12"/>
        </w:rPr>
        <w:t>=APPROVED</w:t>
      </w:r>
      <w:r w:rsidRPr="00837644">
        <w:rPr>
          <w:rFonts w:ascii="Arial" w:hAnsi="Arial" w:cs="Arial"/>
          <w:b/>
          <w:bCs/>
          <w:sz w:val="12"/>
          <w:szCs w:val="12"/>
        </w:rPr>
        <w:t>; R</w:t>
      </w:r>
      <w:r w:rsidRPr="00837644">
        <w:rPr>
          <w:rFonts w:ascii="Arial" w:hAnsi="Arial" w:cs="Arial"/>
          <w:sz w:val="12"/>
          <w:szCs w:val="12"/>
        </w:rPr>
        <w:t>=REJECTED</w:t>
      </w:r>
    </w:p>
    <w:p w14:paraId="4F48AC85" w14:textId="77777777" w:rsidR="00837644" w:rsidRPr="00837644" w:rsidRDefault="00837644" w:rsidP="00837644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320F4235" w14:textId="77777777" w:rsidR="00837644" w:rsidRPr="00837644" w:rsidRDefault="00837644" w:rsidP="00837644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W w:w="49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7"/>
        <w:gridCol w:w="2877"/>
        <w:gridCol w:w="4949"/>
      </w:tblGrid>
      <w:tr w:rsidR="00837644" w:rsidRPr="00ED0F40" w14:paraId="266CF6D2" w14:textId="77777777" w:rsidTr="00641AC8">
        <w:trPr>
          <w:trHeight w:val="50"/>
          <w:jc w:val="center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6BC79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79F8">
              <w:rPr>
                <w:rFonts w:ascii="Arial" w:hAnsi="Arial" w:cs="Arial"/>
                <w:b/>
                <w:bCs/>
                <w:sz w:val="18"/>
                <w:szCs w:val="18"/>
              </w:rPr>
              <w:t>Inspección Visual Aceptable</w:t>
            </w:r>
          </w:p>
          <w:p w14:paraId="57D3D71F" w14:textId="77777777" w:rsidR="00837644" w:rsidRPr="00A1425A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8A">
              <w:rPr>
                <w:rFonts w:ascii="Arial" w:hAnsi="Arial" w:cs="Arial"/>
                <w:sz w:val="16"/>
                <w:szCs w:val="16"/>
              </w:rPr>
              <w:t>Visual inspection</w:t>
            </w:r>
          </w:p>
          <w:p w14:paraId="74F0AB1B" w14:textId="77777777" w:rsidR="00837644" w:rsidRPr="00BF79F8" w:rsidRDefault="00837644" w:rsidP="0083764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79F8">
              <w:rPr>
                <w:rFonts w:ascii="Arial" w:hAnsi="Arial" w:cs="Arial"/>
                <w:b/>
                <w:bCs/>
                <w:sz w:val="18"/>
                <w:szCs w:val="18"/>
              </w:rPr>
              <w:t>Sin golpes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(Blows part)</w:t>
            </w:r>
          </w:p>
          <w:p w14:paraId="4FE12BC2" w14:textId="77777777" w:rsidR="00837644" w:rsidRPr="00BF79F8" w:rsidRDefault="00837644" w:rsidP="0083764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79F8">
              <w:rPr>
                <w:rFonts w:ascii="Arial" w:hAnsi="Arial" w:cs="Arial"/>
                <w:b/>
                <w:bCs/>
                <w:sz w:val="18"/>
                <w:szCs w:val="18"/>
              </w:rPr>
              <w:t>Sin oxido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(Rusting)</w:t>
            </w:r>
          </w:p>
          <w:p w14:paraId="0C58A28C" w14:textId="77777777" w:rsidR="00837644" w:rsidRPr="00BF79F8" w:rsidRDefault="00837644" w:rsidP="0083764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79F8">
              <w:rPr>
                <w:rFonts w:ascii="Arial" w:hAnsi="Arial" w:cs="Arial"/>
                <w:b/>
                <w:bCs/>
                <w:sz w:val="18"/>
                <w:szCs w:val="18"/>
              </w:rPr>
              <w:t>Sin grietas ni rayas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(Cracks/Stripes)</w:t>
            </w:r>
          </w:p>
          <w:p w14:paraId="3F608C02" w14:textId="77777777" w:rsidR="00837644" w:rsidRPr="008656D8" w:rsidRDefault="00837644" w:rsidP="0083764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79F8">
              <w:rPr>
                <w:rFonts w:ascii="Arial" w:hAnsi="Arial" w:cs="Arial"/>
                <w:b/>
                <w:bCs/>
                <w:sz w:val="18"/>
                <w:szCs w:val="18"/>
              </w:rPr>
              <w:t>Limpia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(Clean)</w:t>
            </w:r>
          </w:p>
        </w:tc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F693" w14:textId="77777777" w:rsidR="00837644" w:rsidRDefault="00837644" w:rsidP="001B41A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OBSERVACIONES:</w:t>
            </w:r>
          </w:p>
          <w:p w14:paraId="5EEB5B0A" w14:textId="77777777" w:rsidR="00837644" w:rsidRPr="00ED0F40" w:rsidRDefault="00837644" w:rsidP="001B4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338A">
              <w:rPr>
                <w:rFonts w:ascii="Arial" w:hAnsi="Arial" w:cs="Arial"/>
                <w:bCs/>
                <w:sz w:val="16"/>
                <w:szCs w:val="16"/>
              </w:rPr>
              <w:t>Remarks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106F5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INSPECCIONADO POR</w:t>
            </w:r>
          </w:p>
          <w:p w14:paraId="3F8D2FBB" w14:textId="77777777" w:rsidR="00837644" w:rsidRPr="00266C9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338A">
              <w:rPr>
                <w:rFonts w:ascii="Arial" w:hAnsi="Arial" w:cs="Arial"/>
                <w:bCs/>
                <w:sz w:val="16"/>
                <w:szCs w:val="16"/>
              </w:rPr>
              <w:t>Inspected by</w:t>
            </w:r>
          </w:p>
        </w:tc>
      </w:tr>
      <w:tr w:rsidR="00837644" w:rsidRPr="00ED0F40" w14:paraId="0E19AB80" w14:textId="77777777" w:rsidTr="00641AC8">
        <w:trPr>
          <w:trHeight w:val="904"/>
          <w:jc w:val="center"/>
        </w:trPr>
        <w:tc>
          <w:tcPr>
            <w:tcW w:w="1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45A09E" w14:textId="77777777" w:rsidR="00837644" w:rsidRPr="00ED0F40" w:rsidRDefault="00837644" w:rsidP="001B4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AE6F" w14:textId="77777777" w:rsidR="00837644" w:rsidRPr="00ED0F40" w:rsidRDefault="00837644" w:rsidP="001B4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946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A19A4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A83B4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F625EC" w14:textId="77777777" w:rsidR="00837644" w:rsidRPr="00E127B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Nombre y Firma</w:t>
            </w:r>
          </w:p>
        </w:tc>
      </w:tr>
    </w:tbl>
    <w:p w14:paraId="09D50780" w14:textId="77777777" w:rsidR="00837644" w:rsidRDefault="00837644" w:rsidP="00837644">
      <w:pPr>
        <w:spacing w:after="0" w:line="240" w:lineRule="auto"/>
        <w:rPr>
          <w:rFonts w:ascii="Arial" w:hAnsi="Arial" w:cs="Arial"/>
          <w:b/>
          <w:bCs/>
          <w:sz w:val="12"/>
          <w:szCs w:val="12"/>
          <w:lang w:val="en-US"/>
        </w:rPr>
      </w:pPr>
    </w:p>
    <w:p w14:paraId="4C8D5D3E" w14:textId="77777777" w:rsidR="00837644" w:rsidRDefault="00837644" w:rsidP="00837644">
      <w:pPr>
        <w:spacing w:after="0" w:line="240" w:lineRule="auto"/>
        <w:rPr>
          <w:rFonts w:ascii="Arial" w:hAnsi="Arial" w:cs="Arial"/>
          <w:b/>
          <w:bCs/>
          <w:sz w:val="12"/>
          <w:szCs w:val="12"/>
          <w:lang w:val="en-US"/>
        </w:rPr>
      </w:pPr>
    </w:p>
    <w:p w14:paraId="663EDFA6" w14:textId="77777777" w:rsidR="00837644" w:rsidRDefault="00837644" w:rsidP="00837644">
      <w:pPr>
        <w:spacing w:after="0" w:line="240" w:lineRule="auto"/>
        <w:rPr>
          <w:rFonts w:ascii="Arial" w:hAnsi="Arial" w:cs="Arial"/>
          <w:b/>
          <w:bCs/>
          <w:sz w:val="12"/>
          <w:szCs w:val="12"/>
          <w:lang w:val="en-US"/>
        </w:rPr>
      </w:pPr>
    </w:p>
    <w:p w14:paraId="1516D220" w14:textId="77777777" w:rsidR="00837644" w:rsidRDefault="00837644" w:rsidP="00837644">
      <w:pPr>
        <w:spacing w:after="0" w:line="240" w:lineRule="auto"/>
        <w:rPr>
          <w:rFonts w:ascii="Arial" w:hAnsi="Arial" w:cs="Arial"/>
          <w:b/>
          <w:bCs/>
          <w:sz w:val="12"/>
          <w:szCs w:val="12"/>
          <w:lang w:val="en-US"/>
        </w:rPr>
      </w:pPr>
    </w:p>
    <w:sectPr w:rsidR="00837644" w:rsidSect="0085661F">
      <w:headerReference w:type="default" r:id="rId8"/>
      <w:footerReference w:type="default" r:id="rId9"/>
      <w:pgSz w:w="12240" w:h="15840" w:code="1"/>
      <w:pgMar w:top="0" w:right="618" w:bottom="0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D02D4" w14:textId="77777777" w:rsidR="00FD173B" w:rsidRDefault="00FD173B" w:rsidP="00571797">
      <w:pPr>
        <w:spacing w:after="0" w:line="240" w:lineRule="auto"/>
      </w:pPr>
      <w:r>
        <w:separator/>
      </w:r>
    </w:p>
  </w:endnote>
  <w:endnote w:type="continuationSeparator" w:id="0">
    <w:p w14:paraId="7D016B69" w14:textId="77777777" w:rsidR="00FD173B" w:rsidRDefault="00FD173B" w:rsidP="0057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175545343"/>
      <w:docPartObj>
        <w:docPartGallery w:val="Page Numbers (Bottom of Page)"/>
        <w:docPartUnique/>
      </w:docPartObj>
    </w:sdtPr>
    <w:sdtContent>
      <w:p w14:paraId="63D4FC3D" w14:textId="27C4B0DB" w:rsidR="0031674D" w:rsidRDefault="0031674D">
        <w:pPr>
          <w:pStyle w:val="Piedepgina"/>
          <w:jc w:val="right"/>
        </w:pP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F182D" w14:textId="77777777" w:rsidR="00FD173B" w:rsidRDefault="00FD173B" w:rsidP="00571797">
      <w:pPr>
        <w:spacing w:after="0" w:line="240" w:lineRule="auto"/>
      </w:pPr>
      <w:r>
        <w:separator/>
      </w:r>
    </w:p>
  </w:footnote>
  <w:footnote w:type="continuationSeparator" w:id="0">
    <w:p w14:paraId="5F6D2F19" w14:textId="77777777" w:rsidR="00FD173B" w:rsidRDefault="00FD173B" w:rsidP="00571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68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5"/>
      <w:gridCol w:w="788"/>
      <w:gridCol w:w="1075"/>
      <w:gridCol w:w="2387"/>
      <w:gridCol w:w="2172"/>
      <w:gridCol w:w="1134"/>
      <w:gridCol w:w="1417"/>
    </w:tblGrid>
    <w:tr w:rsidR="00180E7F" w:rsidRPr="00180E7F" w14:paraId="375FCB3E" w14:textId="77777777" w:rsidTr="00641AC8">
      <w:trPr>
        <w:trHeight w:val="435"/>
      </w:trPr>
      <w:tc>
        <w:tcPr>
          <w:tcW w:w="1795" w:type="dxa"/>
          <w:vMerge w:val="restart"/>
          <w:tcBorders>
            <w:top w:val="single" w:sz="4" w:space="0" w:color="auto"/>
            <w:left w:val="single" w:sz="4" w:space="0" w:color="auto"/>
            <w:bottom w:val="single" w:sz="8" w:space="0" w:color="000000"/>
            <w:right w:val="nil"/>
          </w:tcBorders>
          <w:shd w:val="clear" w:color="auto" w:fill="auto"/>
          <w:noWrap/>
          <w:vAlign w:val="bottom"/>
          <w:hideMark/>
        </w:tcPr>
        <w:p w14:paraId="62B2B4CF" w14:textId="7009851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0EA87285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6F3E013A" w14:textId="3843C535" w:rsidR="00180E7F" w:rsidRPr="00180E7F" w:rsidRDefault="00180E7F" w:rsidP="00180E7F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32"/>
              <w:szCs w:val="32"/>
              <w:lang w:eastAsia="es-MX"/>
            </w:rPr>
          </w:pPr>
        </w:p>
      </w:tc>
      <w:tc>
        <w:tcPr>
          <w:tcW w:w="141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38C1EEA7" w14:textId="1AF153DA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169398F6" w14:textId="0AFF193F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180E7F" w:rsidRPr="00180E7F" w14:paraId="7A73FAB8" w14:textId="77777777" w:rsidTr="00641AC8">
      <w:trPr>
        <w:trHeight w:val="570"/>
      </w:trPr>
      <w:tc>
        <w:tcPr>
          <w:tcW w:w="1795" w:type="dxa"/>
          <w:vMerge/>
          <w:tcBorders>
            <w:top w:val="nil"/>
            <w:left w:val="single" w:sz="4" w:space="0" w:color="auto"/>
            <w:bottom w:val="single" w:sz="8" w:space="0" w:color="000000"/>
            <w:right w:val="nil"/>
          </w:tcBorders>
          <w:vAlign w:val="center"/>
          <w:hideMark/>
        </w:tcPr>
        <w:p w14:paraId="7104D400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6145F2F8" w14:textId="74551910" w:rsidR="00180E7F" w:rsidRPr="00180E7F" w:rsidRDefault="00837644" w:rsidP="00180E7F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</w:pPr>
          <w:r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>Dimensional producto terminado</w:t>
          </w:r>
        </w:p>
      </w:tc>
      <w:tc>
        <w:tcPr>
          <w:tcW w:w="1417" w:type="dxa"/>
          <w:vMerge/>
          <w:tcBorders>
            <w:top w:val="single" w:sz="4" w:space="0" w:color="auto"/>
            <w:left w:val="nil"/>
            <w:bottom w:val="single" w:sz="8" w:space="0" w:color="000000"/>
            <w:right w:val="single" w:sz="4" w:space="0" w:color="auto"/>
          </w:tcBorders>
          <w:vAlign w:val="center"/>
          <w:hideMark/>
        </w:tcPr>
        <w:p w14:paraId="5386EE62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837644" w:rsidRPr="00180E7F" w14:paraId="7646EBB6" w14:textId="77777777" w:rsidTr="00641AC8">
      <w:trPr>
        <w:trHeight w:val="300"/>
      </w:trPr>
      <w:tc>
        <w:tcPr>
          <w:tcW w:w="1795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4E664BDF" w14:textId="77777777" w:rsidR="00837644" w:rsidRPr="00180E7F" w:rsidRDefault="00837644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88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45797A8F" w14:textId="77777777" w:rsidR="00837644" w:rsidRPr="00180E7F" w:rsidRDefault="00837644" w:rsidP="00180E7F">
          <w:pPr>
            <w:spacing w:after="0" w:line="240" w:lineRule="auto"/>
            <w:jc w:val="right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Código:</w:t>
          </w:r>
        </w:p>
      </w:tc>
      <w:tc>
        <w:tcPr>
          <w:tcW w:w="107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605FA3E7" w14:textId="59936E6F" w:rsidR="00837644" w:rsidRPr="00180E7F" w:rsidRDefault="00837644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F-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CAL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-0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17</w:t>
          </w:r>
        </w:p>
      </w:tc>
      <w:tc>
        <w:tcPr>
          <w:tcW w:w="238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501FBA98" w14:textId="77777777" w:rsidR="00837644" w:rsidRPr="00180E7F" w:rsidRDefault="00837644" w:rsidP="00180E7F">
          <w:pPr>
            <w:spacing w:after="0" w:line="240" w:lineRule="auto"/>
            <w:jc w:val="right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Fecha de actualización:</w:t>
          </w:r>
        </w:p>
      </w:tc>
      <w:tc>
        <w:tcPr>
          <w:tcW w:w="2172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bottom"/>
          <w:hideMark/>
        </w:tcPr>
        <w:p w14:paraId="6C4645B6" w14:textId="092F32A6" w:rsidR="00837644" w:rsidRPr="00180E7F" w:rsidRDefault="00837644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24.</w:t>
          </w:r>
          <w:proofErr w:type="gramStart"/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Abr.</w:t>
          </w:r>
          <w:proofErr w:type="gramEnd"/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23</w:t>
          </w:r>
        </w:p>
      </w:tc>
      <w:tc>
        <w:tcPr>
          <w:tcW w:w="113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5252B580" w14:textId="5EFC1177" w:rsidR="00837644" w:rsidRPr="00180E7F" w:rsidRDefault="00837644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Versión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: 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1.0</w:t>
          </w:r>
        </w:p>
      </w:tc>
      <w:tc>
        <w:tcPr>
          <w:tcW w:w="1417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09D541" w14:textId="77777777" w:rsidR="00837644" w:rsidRPr="00180E7F" w:rsidRDefault="00837644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</w:tbl>
  <w:p w14:paraId="7F3C6E9D" w14:textId="77777777" w:rsidR="00180E7F" w:rsidRPr="00571797" w:rsidRDefault="00180E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E5FC8"/>
    <w:multiLevelType w:val="hybridMultilevel"/>
    <w:tmpl w:val="ADF8B9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235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797"/>
    <w:rsid w:val="00044F8C"/>
    <w:rsid w:val="000C1FFE"/>
    <w:rsid w:val="000D3921"/>
    <w:rsid w:val="00117424"/>
    <w:rsid w:val="00137052"/>
    <w:rsid w:val="00180E7F"/>
    <w:rsid w:val="00196778"/>
    <w:rsid w:val="002F41DF"/>
    <w:rsid w:val="0031674D"/>
    <w:rsid w:val="003C40D0"/>
    <w:rsid w:val="0040378E"/>
    <w:rsid w:val="004069BB"/>
    <w:rsid w:val="004B15F1"/>
    <w:rsid w:val="00571797"/>
    <w:rsid w:val="00600ED6"/>
    <w:rsid w:val="0062685F"/>
    <w:rsid w:val="00641AC8"/>
    <w:rsid w:val="00651AB4"/>
    <w:rsid w:val="00670159"/>
    <w:rsid w:val="00837644"/>
    <w:rsid w:val="0085661F"/>
    <w:rsid w:val="008D72D3"/>
    <w:rsid w:val="009F13CD"/>
    <w:rsid w:val="00A05CB0"/>
    <w:rsid w:val="00A47BEC"/>
    <w:rsid w:val="00AA11AA"/>
    <w:rsid w:val="00BF7C8C"/>
    <w:rsid w:val="00C55047"/>
    <w:rsid w:val="00CB5CD9"/>
    <w:rsid w:val="00D92BD6"/>
    <w:rsid w:val="00E53B37"/>
    <w:rsid w:val="00ED48E2"/>
    <w:rsid w:val="00FD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3EAF1"/>
  <w15:chartTrackingRefBased/>
  <w15:docId w15:val="{9878F8BF-D071-4427-B6BC-C0038267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17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1797"/>
  </w:style>
  <w:style w:type="paragraph" w:styleId="Piedepgina">
    <w:name w:val="footer"/>
    <w:basedOn w:val="Normal"/>
    <w:link w:val="PiedepginaCar"/>
    <w:uiPriority w:val="99"/>
    <w:unhideWhenUsed/>
    <w:rsid w:val="005717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1797"/>
  </w:style>
  <w:style w:type="table" w:styleId="Tablaconcuadrcula">
    <w:name w:val="Table Grid"/>
    <w:basedOn w:val="Tablanormal"/>
    <w:uiPriority w:val="39"/>
    <w:rsid w:val="00571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A05C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05C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83764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C8391-3BCE-4294-A922-CFB5BD80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2</Pages>
  <Words>372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ACEROS INDUSTRIALES TUVACE</dc:creator>
  <cp:keywords/>
  <dc:description/>
  <cp:lastModifiedBy>srodriguez</cp:lastModifiedBy>
  <cp:revision>4</cp:revision>
  <cp:lastPrinted>2022-09-26T22:39:00Z</cp:lastPrinted>
  <dcterms:created xsi:type="dcterms:W3CDTF">2023-08-24T13:54:00Z</dcterms:created>
  <dcterms:modified xsi:type="dcterms:W3CDTF">2026-04-21T00:39:00Z</dcterms:modified>
</cp:coreProperties>
</file>